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B6" w:rsidRPr="001136CB" w:rsidRDefault="001136CB" w:rsidP="001136C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136CB">
        <w:rPr>
          <w:rFonts w:ascii="Times New Roman" w:hAnsi="Times New Roman" w:cs="Times New Roman"/>
          <w:sz w:val="24"/>
          <w:szCs w:val="24"/>
        </w:rPr>
        <w:t>Universal Magnetic Support Cell Phone Car Dash Holder Stand Mount For iPhone 5 6</w:t>
      </w:r>
    </w:p>
    <w:p w:rsidR="001136CB" w:rsidRPr="001136CB" w:rsidRDefault="001136CB" w:rsidP="001136C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136CB">
        <w:rPr>
          <w:rFonts w:ascii="Times New Roman" w:hAnsi="Times New Roman" w:cs="Times New Roman"/>
          <w:sz w:val="24"/>
          <w:szCs w:val="24"/>
        </w:rPr>
        <w:t>Brand New Universal Magnetic Support Cell Phone Car Dash Holder Stand Mount</w:t>
      </w:r>
    </w:p>
    <w:p w:rsidR="001136CB" w:rsidRPr="001136CB" w:rsidRDefault="001136CB" w:rsidP="001136C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136CB">
        <w:rPr>
          <w:rFonts w:ascii="Times New Roman" w:hAnsi="Times New Roman" w:cs="Times New Roman"/>
          <w:sz w:val="24"/>
          <w:szCs w:val="24"/>
        </w:rPr>
        <w:t>Universal Car Holder Magnetic Air Vent Mount Dock For Cell Phone iPhone6 Samsung</w:t>
      </w:r>
    </w:p>
    <w:p w:rsidR="001136CB" w:rsidRPr="001136CB" w:rsidRDefault="001136CB" w:rsidP="001136C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136CB">
        <w:rPr>
          <w:rFonts w:ascii="Times New Roman" w:hAnsi="Times New Roman" w:cs="Times New Roman"/>
          <w:sz w:val="24"/>
          <w:szCs w:val="24"/>
        </w:rPr>
        <w:t>Car Magnetic Air Vent Mount Holder Stand for Mobile Cell Phone GPS Gift GU</w:t>
      </w:r>
    </w:p>
    <w:p w:rsidR="001136CB" w:rsidRPr="001136CB" w:rsidRDefault="001136CB" w:rsidP="001136C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1136CB" w:rsidRPr="001136CB" w:rsidRDefault="001136CB" w:rsidP="001136CB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1136CB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1136CB" w:rsidRPr="001136CB" w:rsidRDefault="001136CB" w:rsidP="001136C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136CB">
        <w:rPr>
          <w:rFonts w:ascii="Times New Roman" w:hAnsi="Times New Roman" w:cs="Times New Roman"/>
          <w:sz w:val="24"/>
          <w:szCs w:val="24"/>
        </w:rPr>
        <w:t>Secure attachment gor any mobile device, with or without a rigid case, to any vehicle dash with unlimited viewing angles </w:t>
      </w:r>
    </w:p>
    <w:p w:rsidR="001136CB" w:rsidRPr="001136CB" w:rsidRDefault="001136CB" w:rsidP="001136C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136CB">
        <w:rPr>
          <w:rFonts w:ascii="Times New Roman" w:hAnsi="Times New Roman" w:cs="Times New Roman"/>
          <w:sz w:val="24"/>
          <w:szCs w:val="24"/>
        </w:rPr>
        <w:t>Each car mount kit includes one magnetic phone socket, one ball mount, an alcohol prep pad 3M primer and installation instructions </w:t>
      </w:r>
    </w:p>
    <w:p w:rsidR="001136CB" w:rsidRPr="001136CB" w:rsidRDefault="001136CB" w:rsidP="001136C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136CB">
        <w:rPr>
          <w:rFonts w:ascii="Times New Roman" w:hAnsi="Times New Roman" w:cs="Times New Roman"/>
          <w:sz w:val="24"/>
          <w:szCs w:val="24"/>
        </w:rPr>
        <w:t>Dimensions: 18cm x 9cm x 0.5cm </w:t>
      </w:r>
    </w:p>
    <w:p w:rsidR="001136CB" w:rsidRPr="001136CB" w:rsidRDefault="001136CB" w:rsidP="001136C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136CB">
        <w:rPr>
          <w:rFonts w:ascii="Times New Roman" w:hAnsi="Times New Roman" w:cs="Times New Roman"/>
          <w:sz w:val="24"/>
          <w:szCs w:val="24"/>
        </w:rPr>
        <w:t>Weight: 40g</w:t>
      </w:r>
    </w:p>
    <w:p w:rsidR="001136CB" w:rsidRPr="001136CB" w:rsidRDefault="001136CB" w:rsidP="001136C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1136CB" w:rsidRPr="001136CB" w:rsidRDefault="001136CB" w:rsidP="001136CB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1136CB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1136CB" w:rsidRPr="001136CB" w:rsidRDefault="001136CB" w:rsidP="001136C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136CB">
        <w:rPr>
          <w:rFonts w:ascii="Times New Roman" w:hAnsi="Times New Roman" w:cs="Times New Roman"/>
          <w:sz w:val="24"/>
          <w:szCs w:val="24"/>
        </w:rPr>
        <w:t>1x Magnetic Holder / Mount ( Only in Black )</w:t>
      </w:r>
    </w:p>
    <w:sectPr w:rsidR="001136CB" w:rsidRPr="001136CB" w:rsidSect="00BC6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F60" w:rsidRDefault="00817F60" w:rsidP="001136CB">
      <w:r>
        <w:separator/>
      </w:r>
    </w:p>
  </w:endnote>
  <w:endnote w:type="continuationSeparator" w:id="1">
    <w:p w:rsidR="00817F60" w:rsidRDefault="00817F60" w:rsidP="0011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F60" w:rsidRDefault="00817F60" w:rsidP="001136CB">
      <w:r>
        <w:separator/>
      </w:r>
    </w:p>
  </w:footnote>
  <w:footnote w:type="continuationSeparator" w:id="1">
    <w:p w:rsidR="00817F60" w:rsidRDefault="00817F60" w:rsidP="00113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6CB"/>
    <w:rsid w:val="001136CB"/>
    <w:rsid w:val="00817F60"/>
    <w:rsid w:val="00BC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6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6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2015-09-18T08:28:00Z</dcterms:created>
  <dcterms:modified xsi:type="dcterms:W3CDTF">2015-09-18T08:33:00Z</dcterms:modified>
</cp:coreProperties>
</file>